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201A" w14:textId="77777777" w:rsidR="009724C3" w:rsidRPr="002B131B" w:rsidRDefault="009724C3" w:rsidP="009724C3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03A0B6BC" w14:textId="77777777" w:rsidR="005D43E9" w:rsidRDefault="005D43E9" w:rsidP="009724C3">
      <w:pPr>
        <w:jc w:val="center"/>
        <w:rPr>
          <w:rFonts w:ascii="Calibri" w:hAnsi="Calibri"/>
          <w:b/>
          <w:color w:val="000000"/>
          <w:lang w:val="it-IT"/>
        </w:rPr>
      </w:pPr>
    </w:p>
    <w:p w14:paraId="652CAFA4" w14:textId="77777777" w:rsidR="00077D8B" w:rsidRDefault="009724C3" w:rsidP="009724C3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2499558C" w14:textId="0FAB497C" w:rsidR="009724C3" w:rsidRPr="002B131B" w:rsidRDefault="00077D8B" w:rsidP="00077D8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ai fini di studio - </w:t>
      </w:r>
      <w:r w:rsidR="009724C3">
        <w:rPr>
          <w:rFonts w:ascii="Calibri" w:hAnsi="Calibri"/>
          <w:b/>
          <w:color w:val="000000"/>
          <w:lang w:val="it-IT"/>
        </w:rPr>
        <w:t>a.a.20</w:t>
      </w:r>
      <w:r w:rsidR="00DD1431">
        <w:rPr>
          <w:rFonts w:ascii="Calibri" w:hAnsi="Calibri"/>
          <w:b/>
          <w:color w:val="000000"/>
          <w:lang w:val="it-IT"/>
        </w:rPr>
        <w:t>20</w:t>
      </w:r>
      <w:r w:rsidR="009724C3" w:rsidRPr="002B131B">
        <w:rPr>
          <w:rFonts w:ascii="Calibri" w:hAnsi="Calibri"/>
          <w:b/>
          <w:color w:val="000000"/>
          <w:lang w:val="it-IT"/>
        </w:rPr>
        <w:t>-</w:t>
      </w:r>
      <w:r w:rsidR="009724C3">
        <w:rPr>
          <w:rFonts w:ascii="Calibri" w:hAnsi="Calibri"/>
          <w:b/>
          <w:color w:val="000000"/>
          <w:lang w:val="it-IT"/>
        </w:rPr>
        <w:t>20</w:t>
      </w:r>
      <w:r w:rsidR="00DD1431">
        <w:rPr>
          <w:rFonts w:ascii="Calibri" w:hAnsi="Calibri"/>
          <w:b/>
          <w:color w:val="000000"/>
          <w:lang w:val="it-IT"/>
        </w:rPr>
        <w:t>21</w:t>
      </w:r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1F3B51D4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087"/>
      </w:tblGrid>
      <w:tr w:rsidR="009724C3" w14:paraId="0EB01205" w14:textId="77777777" w:rsidTr="00D143A3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77FB" w14:textId="35150D01" w:rsidR="009724C3" w:rsidRDefault="005D43E9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 xml:space="preserve">ome e </w:t>
            </w:r>
            <w:proofErr w:type="spellStart"/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A8A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6B8DE67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0D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3C5F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65F1261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81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E7799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3D6F62E6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FF5C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4A61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7771E5C3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EE76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2E10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4C9D49E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74C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0752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DEE1755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86B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C9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9F1FA1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CFA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70C5C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0BFAF1EC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27E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E505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29129B22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9CF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717E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D62F35" w14:textId="77777777" w:rsidR="009724C3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03255DF" w14:textId="09A876F0" w:rsid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403FD8" w:rsidRPr="00403FD8">
        <w:rPr>
          <w:rFonts w:ascii="Calibri" w:hAnsi="Calibri"/>
          <w:b/>
          <w:color w:val="000000"/>
          <w:sz w:val="20"/>
          <w:szCs w:val="20"/>
          <w:lang w:val="it-IT"/>
        </w:rPr>
        <w:t>per le sedi di destinazione</w:t>
      </w:r>
    </w:p>
    <w:p w14:paraId="3637F342" w14:textId="06085B6F" w:rsidR="006C7307" w:rsidRP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esprimendo </w:t>
      </w:r>
      <w:r w:rsidR="00403FD8">
        <w:rPr>
          <w:rFonts w:ascii="Calibri" w:hAnsi="Calibri"/>
          <w:color w:val="000000"/>
          <w:sz w:val="20"/>
          <w:szCs w:val="20"/>
          <w:lang w:val="it-IT"/>
        </w:rPr>
        <w:t>il seguente ordine di preferenza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(è possibile esprimere anche un’unica preferenza)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0C60CC8F" w14:textId="2A1F6DCF" w:rsidR="001236A2" w:rsidRPr="00705530" w:rsidRDefault="001236A2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938"/>
      </w:tblGrid>
      <w:tr w:rsidR="001236A2" w:rsidRPr="001236A2" w14:paraId="781C60F7" w14:textId="77777777" w:rsidTr="00DD7D29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DD7D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5DC1EA7E" w14:textId="77777777" w:rsidTr="00DD7D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6B9B" w14:textId="08FC785F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4CE0F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B25FC66" w14:textId="11F724E6" w:rsidR="00077D8B" w:rsidRPr="00077D8B" w:rsidRDefault="00077D8B" w:rsidP="00077D8B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6DBDCCCA" w14:textId="0AE85DB8" w:rsidR="001236A2" w:rsidRDefault="006C7307" w:rsidP="00E3551D">
      <w:pPr>
        <w:pStyle w:val="Paragrafoelenco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bookmarkStart w:id="0" w:name="_GoBack"/>
      <w:bookmarkEnd w:id="0"/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essere iscritto al c</w:t>
      </w:r>
      <w:r w:rsidR="009724C3" w:rsidRPr="006C7307">
        <w:rPr>
          <w:rFonts w:ascii="Calibri" w:hAnsi="Calibri"/>
          <w:color w:val="000000"/>
          <w:sz w:val="20"/>
          <w:szCs w:val="20"/>
          <w:lang w:val="it-IT"/>
        </w:rPr>
        <w:t>orso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 xml:space="preserve"> AFAM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p w14:paraId="474E0845" w14:textId="77777777" w:rsidR="00403FD8" w:rsidRDefault="00403FD8" w:rsidP="00403FD8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804"/>
      </w:tblGrid>
      <w:tr w:rsidR="00250B8B" w:rsidRPr="001236A2" w14:paraId="7CCD645D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1463" w14:textId="348CE9AF" w:rsidR="00250B8B" w:rsidRPr="001236A2" w:rsidRDefault="00250B8B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FEE5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1B74F28D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AFAF" w14:textId="542B09C2" w:rsidR="00250B8B" w:rsidRPr="001236A2" w:rsidRDefault="00250B8B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8A64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883AB4C" w14:textId="77777777" w:rsidR="00250B8B" w:rsidRPr="00250B8B" w:rsidRDefault="00250B8B" w:rsidP="00250B8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EAE1759" w14:textId="46F4FD03" w:rsidR="00D671E6" w:rsidRDefault="00C54D16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lastRenderedPageBreak/>
        <w:t>di aver partecipato a</w:t>
      </w:r>
      <w:r w:rsidR="005D43E9" w:rsidRPr="00D671E6"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una p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recedente esperienza nel programma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 xml:space="preserve">LLP Erasmus o 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a fini di studio e/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o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tirocinio</w:t>
      </w:r>
      <w:r w:rsidR="00D671E6"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="00D671E6" w:rsidRPr="00D15ECD">
        <w:rPr>
          <w:rFonts w:ascii="Calibri" w:hAnsi="Calibri"/>
          <w:b/>
          <w:color w:val="000000"/>
          <w:sz w:val="20"/>
          <w:szCs w:val="20"/>
          <w:lang w:val="it-IT"/>
        </w:rPr>
        <w:t>SI</w:t>
      </w:r>
      <w:r w:rsidR="00D671E6"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DB26509" w14:textId="77777777" w:rsidR="00D671E6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hanging="11"/>
        <w:rPr>
          <w:rFonts w:ascii="Calibri" w:hAnsi="Calibri"/>
          <w:color w:val="000000"/>
          <w:sz w:val="20"/>
          <w:szCs w:val="20"/>
          <w:lang w:val="it-IT"/>
        </w:rPr>
      </w:pPr>
    </w:p>
    <w:p w14:paraId="2FB86D17" w14:textId="55468D6F" w:rsidR="006C7307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</w:t>
      </w:r>
      <w:r w:rsidR="00C54D16" w:rsidRPr="00D671E6">
        <w:rPr>
          <w:rFonts w:ascii="Calibri" w:hAnsi="Calibri"/>
          <w:color w:val="000000"/>
          <w:sz w:val="20"/>
          <w:szCs w:val="20"/>
          <w:lang w:val="it-IT"/>
        </w:rPr>
        <w:t>………….. a …………..per un totale di mesi n°………</w:t>
      </w:r>
    </w:p>
    <w:p w14:paraId="790DC05C" w14:textId="77777777" w:rsidR="00D671E6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hanging="11"/>
        <w:rPr>
          <w:rFonts w:ascii="Calibri" w:hAnsi="Calibri"/>
          <w:color w:val="000000"/>
          <w:sz w:val="20"/>
          <w:szCs w:val="20"/>
          <w:lang w:val="it-IT"/>
        </w:rPr>
      </w:pPr>
    </w:p>
    <w:p w14:paraId="0F1378CB" w14:textId="5EAD1AC5" w:rsidR="00D671E6" w:rsidRPr="00D671E6" w:rsidRDefault="00D671E6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82672D2" w14:textId="77777777" w:rsidR="006668CB" w:rsidRDefault="006668CB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3410F877" w:rsidR="00077D8B" w:rsidRDefault="006C7307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onoscenza della lingua del p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aese di destinazione</w:t>
      </w:r>
      <w:r w:rsidR="005D43E9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/o di altre lingue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 alla presentazione della candidatura ed eventuali certificazioni di cui si è in possesso):</w:t>
      </w:r>
    </w:p>
    <w:p w14:paraId="379ABDA8" w14:textId="0C027160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</w:p>
    <w:p w14:paraId="503B3F91" w14:textId="02EEEC7C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</w:p>
    <w:p w14:paraId="392EC8E1" w14:textId="52DD275E" w:rsidR="00DD1431" w:rsidRDefault="00DD1431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3.</w:t>
      </w:r>
    </w:p>
    <w:p w14:paraId="0E877FCD" w14:textId="77777777" w:rsidR="00C54D16" w:rsidRDefault="00C54D16" w:rsidP="00E3551D">
      <w:pPr>
        <w:tabs>
          <w:tab w:val="left" w:pos="993"/>
          <w:tab w:val="left" w:pos="1276"/>
          <w:tab w:val="left" w:pos="1418"/>
        </w:tabs>
        <w:ind w:hanging="11"/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008E5D5" w14:textId="16B4580F" w:rsidR="006C7307" w:rsidRPr="006C7307" w:rsidRDefault="006C7307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della presentazione della domanda (solo per 2° anno)</w:t>
      </w:r>
      <w:r w:rsidR="000307DC">
        <w:rPr>
          <w:rFonts w:ascii="Calibri" w:hAnsi="Calibri"/>
          <w:color w:val="000000"/>
          <w:sz w:val="20"/>
          <w:szCs w:val="20"/>
          <w:lang w:val="it-IT"/>
        </w:rPr>
        <w:t>*</w:t>
      </w: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75"/>
      </w:tblGrid>
      <w:tr w:rsidR="003A624F" w:rsidRPr="00077D8B" w14:paraId="05C171D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DB9AB" w14:textId="6B2D66F5" w:rsidR="003A624F" w:rsidRPr="006C7307" w:rsidRDefault="006668CB" w:rsidP="006668CB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="003A624F"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8273" w14:textId="77777777" w:rsidR="003A624F" w:rsidRPr="006C7307" w:rsidRDefault="003A624F" w:rsidP="006C73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3A624F" w:rsidRPr="00077D8B" w14:paraId="639C665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D6F7" w14:textId="6450828A" w:rsidR="003A624F" w:rsidRPr="006C7307" w:rsidRDefault="003A624F" w:rsidP="00250B8B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DF6" w14:textId="77777777" w:rsidR="003A624F" w:rsidRPr="006C7307" w:rsidRDefault="003A624F" w:rsidP="006C73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37CB9F2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866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265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F49496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906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B01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74CD18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BE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6C4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102417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1E3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5A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1B0AD8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D0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F33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480E5F5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61F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07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481FD4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B1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98C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2AE063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A067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518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41F1B7E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66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9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092DE7C0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A5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81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3265C14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5ADC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86E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EDF2364" w14:textId="7C0B9343" w:rsidR="003A624F" w:rsidRPr="00C54D16" w:rsidRDefault="00C54D16" w:rsidP="006668C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*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S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280DDB">
        <w:rPr>
          <w:rFonts w:ascii="Calibri" w:hAnsi="Calibri"/>
          <w:color w:val="000000"/>
          <w:sz w:val="20"/>
          <w:szCs w:val="20"/>
          <w:lang w:val="it-IT"/>
        </w:rPr>
        <w:t>conseguiti</w:t>
      </w:r>
      <w:r w:rsidR="006C7307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 xml:space="preserve"> sul libretto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515D9C87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7DD616" w14:textId="7558AA10" w:rsidR="006C7307" w:rsidRDefault="00D143A3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domanda copia della </w:t>
      </w:r>
      <w:r w:rsidRPr="00D143A3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del </w:t>
      </w:r>
      <w:r w:rsidRPr="00D143A3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p w14:paraId="728ADEE2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1FA2F3FE" w:rsidR="003A624F" w:rsidRDefault="006668CB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4977281F" w14:textId="77777777" w:rsidR="000307DC" w:rsidRDefault="000307DC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B4B06B9" w14:textId="084DE2C4" w:rsidR="000307DC" w:rsidRPr="000307DC" w:rsidRDefault="000307DC" w:rsidP="003A624F">
      <w:pPr>
        <w:rPr>
          <w:rFonts w:ascii="Calibri" w:hAnsi="Calibri" w:cs="Calibri"/>
          <w:i/>
          <w:color w:val="17365D" w:themeColor="text2" w:themeShade="BF"/>
          <w:lang w:val="it-IT"/>
        </w:rPr>
      </w:pPr>
      <w:r w:rsidRPr="000307DC">
        <w:rPr>
          <w:rFonts w:ascii="Calibri" w:hAnsi="Calibri"/>
          <w:b/>
          <w:color w:val="000000"/>
          <w:sz w:val="20"/>
          <w:szCs w:val="20"/>
          <w:lang w:val="it-IT"/>
        </w:rPr>
        <w:t>RICORDA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il modulo deve essere inviato in </w:t>
      </w:r>
      <w:r w:rsidRPr="000307DC">
        <w:rPr>
          <w:rFonts w:ascii="Calibri" w:hAnsi="Calibri"/>
          <w:b/>
          <w:color w:val="000000"/>
          <w:sz w:val="20"/>
          <w:szCs w:val="20"/>
          <w:lang w:val="it-IT"/>
        </w:rPr>
        <w:t>formato WORD</w:t>
      </w:r>
    </w:p>
    <w:sectPr w:rsidR="000307DC" w:rsidRPr="000307DC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69DB" w14:textId="77777777" w:rsidR="00C55DE7" w:rsidRDefault="00C55DE7">
      <w:r>
        <w:separator/>
      </w:r>
    </w:p>
  </w:endnote>
  <w:endnote w:type="continuationSeparator" w:id="0">
    <w:p w14:paraId="46F5EF20" w14:textId="77777777" w:rsidR="00C55DE7" w:rsidRDefault="00C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551A" w14:textId="77777777" w:rsidR="00C55DE7" w:rsidRDefault="00C55DE7">
      <w:r>
        <w:separator/>
      </w:r>
    </w:p>
  </w:footnote>
  <w:footnote w:type="continuationSeparator" w:id="0">
    <w:p w14:paraId="4379B385" w14:textId="77777777" w:rsidR="00C55DE7" w:rsidRDefault="00C5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07CDF8E" w:rsidR="00B921C8" w:rsidRPr="003C04B7" w:rsidRDefault="00DD7D29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D7D29" w:rsidRPr="00DD7D29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D7D29" w:rsidRPr="00DD7D29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161DFC4D" w:rsidR="00B921C8" w:rsidRDefault="00DD7D29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D7D29" w:rsidRPr="00DD7D29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D7D29" w:rsidRPr="00DD7D29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07DC"/>
    <w:rsid w:val="000320CE"/>
    <w:rsid w:val="00035AAC"/>
    <w:rsid w:val="0004626A"/>
    <w:rsid w:val="000765F1"/>
    <w:rsid w:val="00077D8B"/>
    <w:rsid w:val="0008259D"/>
    <w:rsid w:val="000B54A7"/>
    <w:rsid w:val="000C23D1"/>
    <w:rsid w:val="000C651D"/>
    <w:rsid w:val="000D44EF"/>
    <w:rsid w:val="000F2057"/>
    <w:rsid w:val="00117592"/>
    <w:rsid w:val="001236A2"/>
    <w:rsid w:val="001308AF"/>
    <w:rsid w:val="00164BB5"/>
    <w:rsid w:val="00173E97"/>
    <w:rsid w:val="0018370F"/>
    <w:rsid w:val="0018372C"/>
    <w:rsid w:val="00193277"/>
    <w:rsid w:val="001A68E2"/>
    <w:rsid w:val="001B2586"/>
    <w:rsid w:val="002322DF"/>
    <w:rsid w:val="00243285"/>
    <w:rsid w:val="00250B8B"/>
    <w:rsid w:val="00280DDB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46B95"/>
    <w:rsid w:val="00351EF2"/>
    <w:rsid w:val="0035212F"/>
    <w:rsid w:val="003749F3"/>
    <w:rsid w:val="003A624F"/>
    <w:rsid w:val="003C04B7"/>
    <w:rsid w:val="003C0A38"/>
    <w:rsid w:val="003C2DBE"/>
    <w:rsid w:val="003C6127"/>
    <w:rsid w:val="00402342"/>
    <w:rsid w:val="00403FD8"/>
    <w:rsid w:val="004334BD"/>
    <w:rsid w:val="00440883"/>
    <w:rsid w:val="00471227"/>
    <w:rsid w:val="00473E9A"/>
    <w:rsid w:val="004748D3"/>
    <w:rsid w:val="00481DE9"/>
    <w:rsid w:val="004903E5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43E9"/>
    <w:rsid w:val="005D7E0D"/>
    <w:rsid w:val="005F543E"/>
    <w:rsid w:val="00621BA6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724C3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D025CE"/>
    <w:rsid w:val="00D143A3"/>
    <w:rsid w:val="00D15ECD"/>
    <w:rsid w:val="00D20E17"/>
    <w:rsid w:val="00D327B9"/>
    <w:rsid w:val="00D671E6"/>
    <w:rsid w:val="00D756D5"/>
    <w:rsid w:val="00D86064"/>
    <w:rsid w:val="00DB5510"/>
    <w:rsid w:val="00DD1431"/>
    <w:rsid w:val="00DD1550"/>
    <w:rsid w:val="00DD7D29"/>
    <w:rsid w:val="00DE1EDE"/>
    <w:rsid w:val="00E07D2A"/>
    <w:rsid w:val="00E3551D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45A0-A653-4501-8AC3-D6A1F17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25</cp:revision>
  <cp:lastPrinted>2017-10-26T10:24:00Z</cp:lastPrinted>
  <dcterms:created xsi:type="dcterms:W3CDTF">2017-10-24T12:21:00Z</dcterms:created>
  <dcterms:modified xsi:type="dcterms:W3CDTF">2019-10-29T10:58:00Z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